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AFD" w:rsidRPr="00885AFD" w:rsidRDefault="00885AFD" w:rsidP="00326DF7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85AFD">
        <w:rPr>
          <w:rFonts w:ascii="Times New Roman" w:hAnsi="Times New Roman" w:cs="Times New Roman"/>
          <w:i/>
          <w:sz w:val="24"/>
          <w:szCs w:val="24"/>
          <w:u w:val="single"/>
        </w:rPr>
        <w:t xml:space="preserve">Устно изучите материал и письменно выполните задания. </w:t>
      </w:r>
    </w:p>
    <w:p w:rsidR="00885AFD" w:rsidRDefault="00885AFD" w:rsidP="00326D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DF7" w:rsidRPr="00326DF7" w:rsidRDefault="00326DF7" w:rsidP="00326D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Способы словообразования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6DF7">
        <w:rPr>
          <w:rFonts w:ascii="Times New Roman" w:hAnsi="Times New Roman" w:cs="Times New Roman"/>
          <w:sz w:val="24"/>
          <w:szCs w:val="24"/>
          <w:u w:val="single"/>
        </w:rPr>
        <w:t>Морфологические способы: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i/>
          <w:sz w:val="24"/>
          <w:szCs w:val="24"/>
        </w:rPr>
        <w:t xml:space="preserve">Приставочный  </w:t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 По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 xml:space="preserve"> + писать → подписать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 Н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 xml:space="preserve"> + веселый → невеселый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i/>
          <w:sz w:val="24"/>
          <w:szCs w:val="24"/>
        </w:rPr>
        <w:t>Суффиксальный</w:t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Стол +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- → столовый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Слабый +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сть → слабость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Заготовить +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- → заготовка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Зимовать +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 xml:space="preserve"> → зимовка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6DF7">
        <w:rPr>
          <w:rFonts w:ascii="Times New Roman" w:hAnsi="Times New Roman" w:cs="Times New Roman"/>
          <w:i/>
          <w:sz w:val="24"/>
          <w:szCs w:val="24"/>
        </w:rPr>
        <w:t>Бессуффиксный</w:t>
      </w:r>
      <w:proofErr w:type="spellEnd"/>
      <w:proofErr w:type="gramStart"/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асыпать → насыпь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>Просекать → просека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Загорать → загар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Глубокий → глубь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Интеллектуальный → интеллектуал</w:t>
      </w:r>
      <w:r w:rsidRPr="00326DF7">
        <w:rPr>
          <w:rFonts w:ascii="Times New Roman" w:hAnsi="Times New Roman" w:cs="Times New Roman"/>
          <w:sz w:val="24"/>
          <w:szCs w:val="24"/>
        </w:rPr>
        <w:tab/>
        <w:t>Тихий → тишь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Сухой → сушь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Дикий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 xml:space="preserve"> → дичь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i/>
          <w:sz w:val="24"/>
          <w:szCs w:val="24"/>
        </w:rPr>
        <w:t>Приставочно-суффиксальный</w:t>
      </w:r>
      <w:r w:rsidRPr="00326DF7">
        <w:rPr>
          <w:rFonts w:ascii="Times New Roman" w:hAnsi="Times New Roman" w:cs="Times New Roman"/>
          <w:sz w:val="24"/>
          <w:szCs w:val="24"/>
        </w:rPr>
        <w:tab/>
        <w:t>Бе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 xml:space="preserve"> + дар + -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- → бездарный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По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 xml:space="preserve"> + слеп(ой) + -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оват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- → подслеповатый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П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 xml:space="preserve"> + нов(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) + -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ому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 xml:space="preserve"> → по-новому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пятер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(о) + -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 xml:space="preserve"> → впятером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Пр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) + -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- → припевать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На  сто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е) + -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 xml:space="preserve">- → настольный 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DF7">
        <w:rPr>
          <w:rFonts w:ascii="Times New Roman" w:hAnsi="Times New Roman" w:cs="Times New Roman"/>
          <w:i/>
          <w:sz w:val="24"/>
          <w:szCs w:val="24"/>
        </w:rPr>
        <w:t>Сложение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- без соединительной гласной</w:t>
      </w:r>
      <w:r w:rsidRPr="00326DF7">
        <w:rPr>
          <w:rFonts w:ascii="Times New Roman" w:hAnsi="Times New Roman" w:cs="Times New Roman"/>
          <w:sz w:val="24"/>
          <w:szCs w:val="24"/>
        </w:rPr>
        <w:tab/>
        <w:t>Плащ + палатка → плащ-палатка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Сего + дня → сегодня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- с соединительной гласной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Свет + о + тень → светотень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Яр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326DF7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) + о + зеленый → ярко-зеленый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- сложение + суффиксация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Грязь +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 xml:space="preserve"> + лечебница → грязелечебница 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Ле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в(</w:t>
      </w:r>
      <w:proofErr w:type="spellStart"/>
      <w:proofErr w:type="gramEnd"/>
      <w:r w:rsidRPr="00326DF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) + о + берег + -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- → левобережный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- аббревиация 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про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союзный) + ком(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итет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) → профком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ор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326DF7">
        <w:rPr>
          <w:rFonts w:ascii="Times New Roman" w:hAnsi="Times New Roman" w:cs="Times New Roman"/>
          <w:sz w:val="24"/>
          <w:szCs w:val="24"/>
        </w:rPr>
        <w:t>аническое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) + стекло → оргстекло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326DF7">
        <w:rPr>
          <w:rFonts w:ascii="Times New Roman" w:hAnsi="Times New Roman" w:cs="Times New Roman"/>
          <w:sz w:val="24"/>
          <w:szCs w:val="24"/>
        </w:rPr>
        <w:t>бщественное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 xml:space="preserve">) + 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оссийское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) + т(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елевидение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>) → ОРТ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6DF7">
        <w:rPr>
          <w:rFonts w:ascii="Times New Roman" w:hAnsi="Times New Roman" w:cs="Times New Roman"/>
          <w:sz w:val="24"/>
          <w:szCs w:val="24"/>
          <w:u w:val="single"/>
        </w:rPr>
        <w:t xml:space="preserve">Неморфологический способ 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i/>
          <w:sz w:val="24"/>
          <w:szCs w:val="24"/>
        </w:rPr>
        <w:t>Субстантивация</w:t>
      </w:r>
      <w:r w:rsidRPr="00326DF7">
        <w:rPr>
          <w:rFonts w:ascii="Times New Roman" w:hAnsi="Times New Roman" w:cs="Times New Roman"/>
          <w:sz w:val="24"/>
          <w:szCs w:val="24"/>
        </w:rPr>
        <w:t xml:space="preserve"> (переход слов одной части речи в другую) 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Идти коротким П</w:t>
      </w:r>
      <w:r w:rsidRPr="00326DF7">
        <w:rPr>
          <w:rFonts w:ascii="Times New Roman" w:hAnsi="Times New Roman" w:cs="Times New Roman"/>
          <w:sz w:val="24"/>
          <w:szCs w:val="24"/>
        </w:rPr>
        <w:t xml:space="preserve">УТЕМ (сущ. Ед.ч. Т.п.) → </w:t>
      </w:r>
      <w:r>
        <w:rPr>
          <w:rFonts w:ascii="Times New Roman" w:hAnsi="Times New Roman" w:cs="Times New Roman"/>
          <w:sz w:val="24"/>
          <w:szCs w:val="24"/>
        </w:rPr>
        <w:t xml:space="preserve">завладеть </w:t>
      </w:r>
      <w:r w:rsidRPr="00326DF7">
        <w:rPr>
          <w:rFonts w:ascii="Times New Roman" w:hAnsi="Times New Roman" w:cs="Times New Roman"/>
          <w:sz w:val="24"/>
          <w:szCs w:val="24"/>
        </w:rPr>
        <w:t xml:space="preserve">ПУТЕМ </w:t>
      </w:r>
      <w:r>
        <w:rPr>
          <w:rFonts w:ascii="Times New Roman" w:hAnsi="Times New Roman" w:cs="Times New Roman"/>
          <w:sz w:val="24"/>
          <w:szCs w:val="24"/>
        </w:rPr>
        <w:t xml:space="preserve">обмана </w:t>
      </w:r>
      <w:r w:rsidRPr="00326DF7">
        <w:rPr>
          <w:rFonts w:ascii="Times New Roman" w:hAnsi="Times New Roman" w:cs="Times New Roman"/>
          <w:sz w:val="24"/>
          <w:szCs w:val="24"/>
        </w:rPr>
        <w:t>(предлог)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РЯДОВОЙ</w:t>
      </w:r>
      <w:r>
        <w:rPr>
          <w:rFonts w:ascii="Times New Roman" w:hAnsi="Times New Roman" w:cs="Times New Roman"/>
          <w:sz w:val="24"/>
          <w:szCs w:val="24"/>
        </w:rPr>
        <w:t xml:space="preserve"> случай (прилагательное)</w:t>
      </w:r>
      <w:r w:rsidRPr="00326DF7">
        <w:rPr>
          <w:rFonts w:ascii="Times New Roman" w:hAnsi="Times New Roman" w:cs="Times New Roman"/>
          <w:sz w:val="24"/>
          <w:szCs w:val="24"/>
        </w:rPr>
        <w:t xml:space="preserve"> → РЯДОВОЙ</w:t>
      </w:r>
      <w:r>
        <w:rPr>
          <w:rFonts w:ascii="Times New Roman" w:hAnsi="Times New Roman" w:cs="Times New Roman"/>
          <w:sz w:val="24"/>
          <w:szCs w:val="24"/>
        </w:rPr>
        <w:t xml:space="preserve"> из соседней части (существительное)</w:t>
      </w:r>
    </w:p>
    <w:p w:rsid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При определении способа словообразования полезно составлять словообразовательную цепочку. Необходимо учитывать такое языковое явление, как чередование звуков (как гласных, так и согласных).</w:t>
      </w:r>
    </w:p>
    <w:p w:rsidR="00885AFD" w:rsidRPr="00326DF7" w:rsidRDefault="00885AFD" w:rsidP="00885A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Не имеют окончаний несклоняемые существительные, наречия, слова категории состояния, деепричастия, союзы, предлоги, частицы, междометия.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DF7">
        <w:rPr>
          <w:rFonts w:ascii="Times New Roman" w:hAnsi="Times New Roman" w:cs="Times New Roman"/>
          <w:sz w:val="24"/>
          <w:szCs w:val="24"/>
        </w:rPr>
        <w:t>Нулевое окончание встречается в некоторых  фо</w:t>
      </w:r>
      <w:r>
        <w:rPr>
          <w:rFonts w:ascii="Times New Roman" w:hAnsi="Times New Roman" w:cs="Times New Roman"/>
          <w:sz w:val="24"/>
          <w:szCs w:val="24"/>
        </w:rPr>
        <w:t>рмах знаменательных частей речи: существительные Ж.р. И.п. ед.ч. 3-го склонения, Ж.р. Р.п. мн.ч. 1-го склонения, существительные М.р. И.п. ед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2-го склонения</w:t>
      </w:r>
      <w:r w:rsidR="00BB0F6D">
        <w:rPr>
          <w:rFonts w:ascii="Times New Roman" w:hAnsi="Times New Roman" w:cs="Times New Roman"/>
          <w:sz w:val="24"/>
          <w:szCs w:val="24"/>
        </w:rPr>
        <w:t xml:space="preserve">, С.р. Р.п. мн.ч., краткие прилагательные М.р. ед.ч., притяжательные прилагательные М.р. ед.ч., числительные, глаголы М.р. </w:t>
      </w:r>
      <w:proofErr w:type="spellStart"/>
      <w:r w:rsidR="00BB0F6D">
        <w:rPr>
          <w:rFonts w:ascii="Times New Roman" w:hAnsi="Times New Roman" w:cs="Times New Roman"/>
          <w:sz w:val="24"/>
          <w:szCs w:val="24"/>
        </w:rPr>
        <w:t>прош.вр</w:t>
      </w:r>
      <w:proofErr w:type="spellEnd"/>
      <w:r w:rsidR="00BB0F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5AFD" w:rsidRPr="00326DF7" w:rsidRDefault="00885AFD" w:rsidP="00885A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6DF7">
        <w:rPr>
          <w:rFonts w:ascii="Times New Roman" w:hAnsi="Times New Roman" w:cs="Times New Roman"/>
          <w:sz w:val="24"/>
          <w:szCs w:val="24"/>
        </w:rPr>
        <w:t>Например: берез, туч, сестер, дом, планетарий, ботинок, стихотворений, дуэль, мышь, времен, умен, птичий, мамин, сорок, двадцать, читал, смеялся, пиши, читай, обязан, вымыт.</w:t>
      </w:r>
      <w:proofErr w:type="gramEnd"/>
    </w:p>
    <w:p w:rsidR="00885AFD" w:rsidRPr="00326DF7" w:rsidRDefault="00885AFD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6DF7" w:rsidRPr="00326DF7" w:rsidRDefault="00326DF7" w:rsidP="00326DF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DF7">
        <w:rPr>
          <w:rFonts w:ascii="Times New Roman" w:hAnsi="Times New Roman" w:cs="Times New Roman"/>
          <w:b/>
          <w:sz w:val="24"/>
          <w:szCs w:val="24"/>
          <w:u w:val="single"/>
        </w:rPr>
        <w:t>Выполните задания письменно.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6DF7">
        <w:rPr>
          <w:rFonts w:ascii="Times New Roman" w:hAnsi="Times New Roman" w:cs="Times New Roman"/>
          <w:b/>
          <w:i/>
          <w:sz w:val="24"/>
          <w:szCs w:val="24"/>
        </w:rPr>
        <w:t>Часть 1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1.В каком ряду все слова образованы суффиксальным способом?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писатель, циркач, предыстория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2) глупыш, свежесть, ежевечерний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lastRenderedPageBreak/>
        <w:t>3) куда-либо, кое-как, заборчик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4) силач, вредитель, лисий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2.В каком ряду все слова образованы приставочным способом?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развеселый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, дошить, подоконник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2) утомление,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прескверный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, сыграть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3) подполковник, накрепко, пригород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4) сочувствие, слева, забежать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3.В каком ряду все слова образованы приставочно-суффиксальным способом?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1) бездонный, присмотреться, 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переувлажнить</w:t>
      </w:r>
      <w:proofErr w:type="spellEnd"/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2) разбежаться, контратака, израсходовать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3) докрасна, по-русски, подснежник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нахлебник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, сверхинтересный, подземный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4.В каком ряду все слова образованы 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бессуффиксным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 xml:space="preserve"> способом?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удар, сушь, час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2) насыпь, загар, выходка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3) ширь, чернь, безбилетник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4) просека, отказ, дичь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5.В каком ряду все слова образованы способом сложения?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темно-синий, углекоп, оргстекло, навсегда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2) дымоход, спецмашина, умалишенный, сегодня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3) пылесос, предгрозовой, сенокосилка, сейчас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4) сверхмощный, хлебозавод, сорвиголова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талевар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6.В каком ряду все слова являются сложносокращенными?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ООН, ЦСКА, профком, белозубый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2) главк, ФСБ, спецназ, нелегал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3) МГУ, РФ, вуз, местком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4) РГТУПС, светотень, РАН, 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юрфак</w:t>
      </w:r>
      <w:proofErr w:type="spellEnd"/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7.В каком предложении нет слова, образованного способом перехода из одной части речи в другую?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По улице шел военный.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2) Благодаря заботливому уходу больной быстро поправился.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3) Ученик решил пример путем подстановки.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4) Наш отряд шел впереди.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6DF7">
        <w:rPr>
          <w:rFonts w:ascii="Times New Roman" w:hAnsi="Times New Roman" w:cs="Times New Roman"/>
          <w:b/>
          <w:i/>
          <w:sz w:val="24"/>
          <w:szCs w:val="24"/>
        </w:rPr>
        <w:t xml:space="preserve">Часть 2. 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Прочитайте предложения и выполните данные ниже задания.</w:t>
      </w:r>
    </w:p>
    <w:p w:rsidR="00326DF7" w:rsidRPr="00885AFD" w:rsidRDefault="00326DF7" w:rsidP="00326DF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5AFD">
        <w:rPr>
          <w:rFonts w:ascii="Times New Roman" w:hAnsi="Times New Roman" w:cs="Times New Roman"/>
          <w:i/>
          <w:sz w:val="24"/>
          <w:szCs w:val="24"/>
        </w:rPr>
        <w:t>(1) Неслучайно книга охраны природы и природных ресурсов в ярко-красном переплете. (2) Красный цвет – это предостережение людям, это призыв уз</w:t>
      </w:r>
      <w:r w:rsidR="00885AFD">
        <w:rPr>
          <w:rFonts w:ascii="Times New Roman" w:hAnsi="Times New Roman" w:cs="Times New Roman"/>
          <w:i/>
          <w:sz w:val="24"/>
          <w:szCs w:val="24"/>
        </w:rPr>
        <w:t xml:space="preserve">аконить природоохранные меры, </w:t>
      </w:r>
      <w:r w:rsidRPr="00885AFD">
        <w:rPr>
          <w:rFonts w:ascii="Times New Roman" w:hAnsi="Times New Roman" w:cs="Times New Roman"/>
          <w:i/>
          <w:sz w:val="24"/>
          <w:szCs w:val="24"/>
        </w:rPr>
        <w:t xml:space="preserve">спасти от истребления животных, численность которых стремительно сокращается. 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Укажите способ образования слова ЖИВОТНОЕ (предложение 2)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2) Выпишите из предложений 1-2 слова, образованные </w:t>
      </w:r>
      <w:proofErr w:type="spellStart"/>
      <w:r w:rsidRPr="00326DF7">
        <w:rPr>
          <w:rFonts w:ascii="Times New Roman" w:hAnsi="Times New Roman" w:cs="Times New Roman"/>
          <w:sz w:val="24"/>
          <w:szCs w:val="24"/>
        </w:rPr>
        <w:t>бессуффиксным</w:t>
      </w:r>
      <w:proofErr w:type="spellEnd"/>
      <w:r w:rsidRPr="00326DF7">
        <w:rPr>
          <w:rFonts w:ascii="Times New Roman" w:hAnsi="Times New Roman" w:cs="Times New Roman"/>
          <w:sz w:val="24"/>
          <w:szCs w:val="24"/>
        </w:rPr>
        <w:t xml:space="preserve"> способом 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3) Укажите способ образования слова УЗАКОНИТЬ (предложение 2)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4) Выпишите из предложений 1-2 слова, образованные способом сложения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5) Укажите способ образования слова СТРЕМИТЕЛЬНО (предложение 2)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6) Укажите способ образования слова ПРЕДОСТЕРЕЖЕНИЕ (предложение 2)</w:t>
      </w:r>
    </w:p>
    <w:p w:rsidR="00326DF7" w:rsidRPr="00885AFD" w:rsidRDefault="00326DF7" w:rsidP="00326DF7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5AFD">
        <w:rPr>
          <w:rFonts w:ascii="Times New Roman" w:hAnsi="Times New Roman" w:cs="Times New Roman"/>
          <w:b/>
          <w:i/>
          <w:sz w:val="24"/>
          <w:szCs w:val="24"/>
        </w:rPr>
        <w:t>Часть 3.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1.В каком слове есть окончание?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вчера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2) так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3) вследствие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4)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синий</w:t>
      </w:r>
      <w:proofErr w:type="gramEnd"/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2.В каком слове нет окончания?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дом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2) краска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3) сегодня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4) огонь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3.В каком слове есть нулевое окончание?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шакалий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2) чуть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3) вперед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4) лишь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lastRenderedPageBreak/>
        <w:t xml:space="preserve">4.В каком слове есть суффикс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Н- 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карманный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ab/>
        <w:t xml:space="preserve">   2) временный</w:t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26DF7">
        <w:rPr>
          <w:rFonts w:ascii="Times New Roman" w:hAnsi="Times New Roman" w:cs="Times New Roman"/>
          <w:sz w:val="24"/>
          <w:szCs w:val="24"/>
        </w:rPr>
        <w:tab/>
        <w:t>3) разбросанный      4) антенна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5.В каком слове есть приставка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- 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несговорчивый</w:t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 2) святой</w:t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      3) послать</w:t>
      </w:r>
      <w:r w:rsidRPr="00326DF7">
        <w:rPr>
          <w:rFonts w:ascii="Times New Roman" w:hAnsi="Times New Roman" w:cs="Times New Roman"/>
          <w:sz w:val="24"/>
          <w:szCs w:val="24"/>
        </w:rPr>
        <w:tab/>
        <w:t>4) нисходить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6.В каком слове есть суффикс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ИК?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ситчик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2) мячик</w:t>
      </w:r>
      <w:r w:rsidRPr="00326DF7">
        <w:rPr>
          <w:rFonts w:ascii="Times New Roman" w:hAnsi="Times New Roman" w:cs="Times New Roman"/>
          <w:sz w:val="24"/>
          <w:szCs w:val="24"/>
        </w:rPr>
        <w:tab/>
        <w:t>3) помидорчик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4) огурчик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7.В каком слове есть суффикс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-Щ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ИК?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прыщик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2) стекольщик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3) ящик</w:t>
      </w:r>
      <w:r w:rsidRPr="00326DF7">
        <w:rPr>
          <w:rFonts w:ascii="Times New Roman" w:hAnsi="Times New Roman" w:cs="Times New Roman"/>
          <w:sz w:val="24"/>
          <w:szCs w:val="24"/>
        </w:rPr>
        <w:tab/>
        <w:t>4) лещик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8.В каком слове есть суффикс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К?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краска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2) попискивание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3)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горский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4) маска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9.В каком слове есть суффикс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>Н?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326DF7">
        <w:rPr>
          <w:rFonts w:ascii="Times New Roman" w:hAnsi="Times New Roman" w:cs="Times New Roman"/>
          <w:sz w:val="24"/>
          <w:szCs w:val="24"/>
        </w:rPr>
        <w:t>разбросаны</w:t>
      </w:r>
      <w:proofErr w:type="gramEnd"/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2) кожаный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3) рваный</w:t>
      </w:r>
      <w:r w:rsidRPr="00326DF7">
        <w:rPr>
          <w:rFonts w:ascii="Times New Roman" w:hAnsi="Times New Roman" w:cs="Times New Roman"/>
          <w:sz w:val="24"/>
          <w:szCs w:val="24"/>
        </w:rPr>
        <w:tab/>
      </w:r>
      <w:r w:rsidRPr="00326DF7">
        <w:rPr>
          <w:rFonts w:ascii="Times New Roman" w:hAnsi="Times New Roman" w:cs="Times New Roman"/>
          <w:sz w:val="24"/>
          <w:szCs w:val="24"/>
        </w:rPr>
        <w:tab/>
        <w:t>4) страна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10.Какое слово состоит из пяти морфем?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DF7">
        <w:rPr>
          <w:rFonts w:ascii="Times New Roman" w:hAnsi="Times New Roman" w:cs="Times New Roman"/>
          <w:sz w:val="24"/>
          <w:szCs w:val="24"/>
        </w:rPr>
        <w:t>1) подготовленный</w:t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       2) недоваренный</w:t>
      </w:r>
      <w:r w:rsidRPr="00326DF7">
        <w:rPr>
          <w:rFonts w:ascii="Times New Roman" w:hAnsi="Times New Roman" w:cs="Times New Roman"/>
          <w:sz w:val="24"/>
          <w:szCs w:val="24"/>
        </w:rPr>
        <w:tab/>
        <w:t xml:space="preserve">     3) проверил          4) сдает</w:t>
      </w:r>
    </w:p>
    <w:p w:rsidR="00326DF7" w:rsidRPr="00326DF7" w:rsidRDefault="00326DF7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1070" w:rsidRPr="00326DF7" w:rsidRDefault="00C31070" w:rsidP="00326D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31070" w:rsidRPr="0032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2F1C"/>
    <w:multiLevelType w:val="hybridMultilevel"/>
    <w:tmpl w:val="EFAC6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26DF7"/>
    <w:rsid w:val="00326DF7"/>
    <w:rsid w:val="00885AFD"/>
    <w:rsid w:val="00BB0F6D"/>
    <w:rsid w:val="00C31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D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2020-10-11T16:25:00Z</dcterms:created>
  <dcterms:modified xsi:type="dcterms:W3CDTF">2020-10-11T16:49:00Z</dcterms:modified>
</cp:coreProperties>
</file>